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0C" w:rsidRDefault="00F36D0C" w:rsidP="0025212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36D0C">
        <w:rPr>
          <w:rFonts w:ascii="Times New Roman" w:hAnsi="Times New Roman" w:cs="Times New Roman"/>
          <w:color w:val="FF0000"/>
          <w:sz w:val="28"/>
          <w:szCs w:val="28"/>
        </w:rPr>
        <w:t>Правильные ответы на тест «</w:t>
      </w:r>
      <w:r w:rsidR="0059067C" w:rsidRPr="0059067C">
        <w:rPr>
          <w:rFonts w:ascii="Times New Roman" w:hAnsi="Times New Roman" w:cs="Times New Roman"/>
          <w:color w:val="FF0000"/>
          <w:sz w:val="28"/>
          <w:szCs w:val="28"/>
        </w:rPr>
        <w:t>Планиметрия</w:t>
      </w:r>
      <w:r w:rsidRPr="00F36D0C">
        <w:rPr>
          <w:rFonts w:ascii="Times New Roman" w:hAnsi="Times New Roman" w:cs="Times New Roman"/>
          <w:color w:val="FF0000"/>
          <w:sz w:val="28"/>
          <w:szCs w:val="28"/>
        </w:rPr>
        <w:t xml:space="preserve"> тест №</w:t>
      </w:r>
      <w:r w:rsidR="0025212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F36D0C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1. Длину прямоугольника увеличили на 25%.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На сколько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 % надо уменьшить ширину прямоугольника, чтобы его площадь не изменилась.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20%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Высоты параллелограмма равны 12 см и 16 см, а его площадь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20700" cy="2444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, тогда меньшая сторона параллелограмма равна: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6 см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3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3. Диагонали ромба относятся как 2:3. Площадь ромба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10540" cy="24447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, тогда большая диагональ равна: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12 см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4. Периметр прямоугольного треугольника равен 24 см, площадь его равна 24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76225" cy="24447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 Найти гипотенузу.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10 см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5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5. В прямоугольном треугольнике один катет равен 7 , а другой равен  24. Найдите радиус описанной окружности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12,5</w:t>
      </w:r>
    </w:p>
    <w:p w:rsidR="007C6145" w:rsidRDefault="007C6145" w:rsidP="002521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C6145" w:rsidRDefault="007C6145" w:rsidP="002521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5212E" w:rsidRPr="0025212E" w:rsidRDefault="0025212E" w:rsidP="002521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212E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Правильные ответы на тест «</w:t>
      </w:r>
      <w:r w:rsidR="0059067C" w:rsidRPr="0059067C">
        <w:rPr>
          <w:rFonts w:ascii="Times New Roman" w:hAnsi="Times New Roman" w:cs="Times New Roman"/>
          <w:color w:val="FF0000"/>
          <w:sz w:val="28"/>
          <w:szCs w:val="28"/>
        </w:rPr>
        <w:t>Планиметрия</w:t>
      </w:r>
      <w:r w:rsidRPr="0025212E">
        <w:rPr>
          <w:rFonts w:ascii="Times New Roman" w:hAnsi="Times New Roman" w:cs="Times New Roman"/>
          <w:color w:val="FF0000"/>
          <w:sz w:val="28"/>
          <w:szCs w:val="28"/>
        </w:rPr>
        <w:t xml:space="preserve"> тест №2»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1. Площадь треугольника равна 40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76225" cy="244475"/>
            <wp:effectExtent l="0" t="0" r="952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. Высота в 5 раз меньше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стороны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на которую она опущена, тогда высота равна: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4 см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Сторону квадрата увеличили на 20%.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На сколько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% увеличится периметр.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20%</w:t>
      </w:r>
      <w:r>
        <w:rPr>
          <w:rFonts w:ascii="Arial CYR" w:hAnsi="Arial CYR" w:cs="Arial CYR"/>
          <w:color w:val="000000"/>
          <w:sz w:val="24"/>
          <w:szCs w:val="24"/>
        </w:rPr>
        <w:tab/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3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3.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Даны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 2 угла треугольника. Угол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   А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=45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6045" cy="244475"/>
            <wp:effectExtent l="0" t="0" r="825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угол В=70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74295" cy="244475"/>
            <wp:effectExtent l="0" t="0" r="190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.Найдите угол С.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65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74295" cy="244475"/>
            <wp:effectExtent l="0" t="0" r="190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4. Если одна диагональ квадрата равна 10 см, то его вторая диагональ равна: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10 см</w:t>
      </w:r>
      <w:r>
        <w:rPr>
          <w:rFonts w:ascii="Arial CYR" w:hAnsi="Arial CYR" w:cs="Arial CYR"/>
          <w:color w:val="000000"/>
          <w:sz w:val="24"/>
          <w:szCs w:val="24"/>
        </w:rPr>
        <w:tab/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5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5. Средняя линия трапеции равна 7 см. Одно из ее оснований больше другого на 4 см. Найдите основания трапеций.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5 см, 9 см </w:t>
      </w:r>
      <w:r>
        <w:rPr>
          <w:rFonts w:ascii="Arial CYR" w:hAnsi="Arial CYR" w:cs="Arial CYR"/>
          <w:color w:val="000000"/>
          <w:sz w:val="24"/>
          <w:szCs w:val="24"/>
        </w:rPr>
        <w:tab/>
      </w:r>
    </w:p>
    <w:p w:rsidR="007C6145" w:rsidRDefault="007C614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C6145" w:rsidRDefault="007C6145" w:rsidP="007C614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212E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Правильные ответы на тест «</w:t>
      </w:r>
      <w:r w:rsidR="0059067C" w:rsidRPr="0059067C">
        <w:rPr>
          <w:rFonts w:ascii="Times New Roman" w:hAnsi="Times New Roman" w:cs="Times New Roman"/>
          <w:color w:val="FF0000"/>
          <w:sz w:val="28"/>
          <w:szCs w:val="28"/>
        </w:rPr>
        <w:t>Планиметрия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тест №3</w:t>
      </w:r>
      <w:r w:rsidRPr="0025212E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1. Периметр равнобокой трапеции с основаниями 21 и 41 и одним из углов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равен: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102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2. Одна сторона параллелограмма равна 12,8 см, другая сторона меньше ее на 2,6 см. Найдите  периметр  параллелограмма.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46 см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3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3. Найдите площадь прямоугольника, если его длина равна 9,6 см, а ширина равна 3,8 см.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755015" cy="244475"/>
            <wp:effectExtent l="0" t="0" r="698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4. Если острый угол параллелограмма равен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20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6045" cy="244475"/>
            <wp:effectExtent l="0" t="0" r="825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то его тупой угол равен: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160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74295" cy="244475"/>
            <wp:effectExtent l="0" t="0" r="190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5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5. Чему равны стороны прямоугольника, если они относятся как 2:3, а ее площадь 24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1CD460A2" wp14:editId="1A8BE4AC">
            <wp:extent cx="276225" cy="244475"/>
            <wp:effectExtent l="0" t="0" r="952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4 см,6 см</w:t>
      </w:r>
    </w:p>
    <w:p w:rsidR="007C6145" w:rsidRDefault="007C614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C6145" w:rsidRDefault="007C6145" w:rsidP="007C614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212E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Правильные ответы на тест «</w:t>
      </w:r>
      <w:r w:rsidR="0059067C" w:rsidRPr="0059067C">
        <w:rPr>
          <w:rFonts w:ascii="Times New Roman" w:hAnsi="Times New Roman" w:cs="Times New Roman"/>
          <w:color w:val="FF0000"/>
          <w:sz w:val="28"/>
          <w:szCs w:val="28"/>
        </w:rPr>
        <w:t>Планиметрия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тест №3</w:t>
      </w:r>
      <w:r w:rsidRPr="0025212E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1. Найдите площадь поверхности прямоугольного параллелепипеда по трем его измерениям, равным 3 см,4 см и 5 см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94 см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</w:t>
      </w:r>
      <w:r w:rsidR="002B2868" w:rsidRPr="002B2868">
        <w:rPr>
          <w:rFonts w:ascii="Arial CYR" w:hAnsi="Arial CYR" w:cs="Arial CYR"/>
          <w:sz w:val="28"/>
          <w:szCs w:val="28"/>
        </w:rPr>
        <w:t xml:space="preserve">В прямоугольном треугольнике АВС гипотенуза АВ=8 см, </w:t>
      </w:r>
      <m:oMath>
        <m:r>
          <w:rPr>
            <w:rFonts w:ascii="Cambria Math" w:hAnsi="Cambria Math" w:cs="Arial CYR"/>
            <w:sz w:val="28"/>
            <w:szCs w:val="28"/>
          </w:rPr>
          <m:t>&lt;</m:t>
        </m:r>
        <m:r>
          <m:rPr>
            <m:sty m:val="p"/>
          </m:rPr>
          <w:rPr>
            <w:rFonts w:ascii="Cambria Math" w:hAnsi="Cambria Math" w:cs="Arial CYR"/>
            <w:sz w:val="28"/>
            <w:szCs w:val="28"/>
          </w:rPr>
          <m:t>А=60</m:t>
        </m:r>
        <m:r>
          <w:rPr>
            <w:rFonts w:ascii="Cambria Math" w:hAnsi="Cambria Math" w:cs="Arial CYR"/>
            <w:sz w:val="28"/>
            <w:szCs w:val="28"/>
          </w:rPr>
          <m:t>°</m:t>
        </m:r>
        <m:r>
          <m:rPr>
            <m:sty m:val="p"/>
          </m:rPr>
          <w:rPr>
            <w:rFonts w:ascii="Cambria Math" w:hAnsi="Cambria Math" w:cs="Arial CYR"/>
            <w:sz w:val="28"/>
            <w:szCs w:val="28"/>
          </w:rPr>
          <m:t>.</m:t>
        </m:r>
      </m:oMath>
      <w:r w:rsidR="002B2868" w:rsidRPr="002B2868">
        <w:rPr>
          <w:rFonts w:ascii="Arial CYR" w:hAnsi="Arial CYR" w:cs="Arial CYR"/>
          <w:sz w:val="28"/>
          <w:szCs w:val="28"/>
        </w:rPr>
        <w:t xml:space="preserve"> Найдите катеты и второй острый угол.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286510" cy="266065"/>
            <wp:effectExtent l="0" t="0" r="889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3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3. Диагональ параллелограмма образует с двумя его сторонами углы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и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87020" cy="244475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Н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айдите углы параллелограмма.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775970" cy="244475"/>
            <wp:effectExtent l="0" t="0" r="508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4.  Площадь квадрата с диагональю 6 см равна: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10540" cy="244475"/>
            <wp:effectExtent l="0" t="0" r="381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5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5. Периметр треугольника 84 см. Найдите длину и ширину прямоугольника, если ширина прямоугольника  относится к длине как 2:5.</w:t>
      </w:r>
    </w:p>
    <w:p w:rsidR="007C6145" w:rsidRDefault="007C6145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7C6145" w:rsidRDefault="007C6145" w:rsidP="007C6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12 см; 30 см</w:t>
      </w:r>
    </w:p>
    <w:p w:rsidR="007C6145" w:rsidRPr="0025212E" w:rsidRDefault="007C6145" w:rsidP="007C61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D3700" w:rsidRPr="00D12E7B" w:rsidRDefault="001D3700" w:rsidP="007C6145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3700" w:rsidRPr="00D12E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7290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AE"/>
    <w:rsid w:val="001D3700"/>
    <w:rsid w:val="0025212E"/>
    <w:rsid w:val="002B2868"/>
    <w:rsid w:val="0055297D"/>
    <w:rsid w:val="0059067C"/>
    <w:rsid w:val="006442AE"/>
    <w:rsid w:val="00722C7C"/>
    <w:rsid w:val="007C6145"/>
    <w:rsid w:val="00D12E7B"/>
    <w:rsid w:val="00F36D0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7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7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412</Words>
  <Characters>2349</Characters>
  <Application>Microsoft Office Word</Application>
  <DocSecurity>0</DocSecurity>
  <Lines>19</Lines>
  <Paragraphs>5</Paragraphs>
  <ScaleCrop>false</ScaleCrop>
  <Company>DG Win&amp;Soft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2012-07-31T10:19:00Z</dcterms:created>
  <dcterms:modified xsi:type="dcterms:W3CDTF">2012-08-07T14:14:00Z</dcterms:modified>
</cp:coreProperties>
</file>